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DE690" w14:textId="3D0271BA" w:rsidR="001F4415" w:rsidRPr="00C06C6A" w:rsidRDefault="00B55642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TSG SA Meeting #SP-102</w:t>
      </w:r>
      <w:r w:rsidR="001F4415"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B302D">
        <w:rPr>
          <w:rFonts w:ascii="Arial" w:hAnsi="Arial"/>
          <w:b/>
          <w:noProof/>
          <w:sz w:val="24"/>
          <w:szCs w:val="24"/>
          <w:lang w:eastAsia="ja-JP"/>
        </w:rPr>
        <w:t>SP-231295</w:t>
      </w:r>
    </w:p>
    <w:p w14:paraId="1682FF14" w14:textId="7A718498" w:rsidR="001F4415" w:rsidRPr="007861B8" w:rsidRDefault="00B55642" w:rsidP="001F441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</w:t>
      </w:r>
      <w:r w:rsidR="00EF49C8">
        <w:rPr>
          <w:rFonts w:ascii="Arial" w:eastAsia="Batang" w:hAnsi="Arial" w:cs="Arial"/>
          <w:b/>
          <w:noProof/>
          <w:lang w:eastAsia="zh-CN"/>
        </w:rPr>
        <w:t>2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-23</w:t>
      </w:r>
      <w:r w:rsidR="00EF49C8">
        <w:rPr>
          <w:rFonts w:ascii="Arial" w:eastAsia="Batang" w:hAnsi="Arial" w:cs="Arial"/>
          <w:b/>
          <w:noProof/>
          <w:lang w:eastAsia="zh-CN"/>
        </w:rPr>
        <w:t>11898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76661B9C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4235">
        <w:rPr>
          <w:rFonts w:ascii="Arial" w:eastAsia="Batang" w:hAnsi="Arial" w:cs="Arial"/>
          <w:b/>
          <w:sz w:val="24"/>
          <w:szCs w:val="24"/>
          <w:lang w:eastAsia="zh-CN"/>
        </w:rPr>
        <w:t>7.3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466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AC4203" w14:paraId="7D349D88" w14:textId="77777777" w:rsidTr="005875D6">
        <w:trPr>
          <w:cantSplit/>
          <w:jc w:val="center"/>
        </w:trPr>
        <w:tc>
          <w:tcPr>
            <w:tcW w:w="1101" w:type="dxa"/>
          </w:tcPr>
          <w:p w14:paraId="030738FC" w14:textId="28F19414" w:rsidR="00AC4203" w:rsidRPr="007662DB" w:rsidRDefault="00AC4203" w:rsidP="002C1538">
            <w:pPr>
              <w:pStyle w:val="TAL"/>
            </w:pPr>
          </w:p>
        </w:tc>
        <w:tc>
          <w:tcPr>
            <w:tcW w:w="3326" w:type="dxa"/>
          </w:tcPr>
          <w:p w14:paraId="4721DF82" w14:textId="6198408F" w:rsidR="00AC4203" w:rsidRPr="007662DB" w:rsidRDefault="00AC4203" w:rsidP="002C1538">
            <w:pPr>
              <w:pStyle w:val="TAL"/>
            </w:pPr>
          </w:p>
        </w:tc>
        <w:tc>
          <w:tcPr>
            <w:tcW w:w="5099" w:type="dxa"/>
          </w:tcPr>
          <w:p w14:paraId="79884E66" w14:textId="48706921" w:rsidR="00AC4203" w:rsidRDefault="00AC4203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23F3EF5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>a full gNB, with the gNB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25FBA076" w14:textId="470546F8" w:rsidR="007921F3" w:rsidRPr="007921F3" w:rsidRDefault="007921F3" w:rsidP="007921F3">
      <w:pPr>
        <w:pStyle w:val="ListParagraph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>WT-1: Identify gaps for supporting the architecture with a gNB onboard of a relay and the use of a PDU session for the wireless backhauling of the N2/N3 interfaces e.g. including UE access control.</w:t>
      </w:r>
    </w:p>
    <w:p w14:paraId="24510F62" w14:textId="16AB0F9D" w:rsidR="00C86607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WT-2: </w:t>
      </w:r>
      <w:r w:rsidR="007557A9" w:rsidRPr="00A15BF0">
        <w:rPr>
          <w:sz w:val="20"/>
        </w:rPr>
        <w:t>Study whether and how to enable</w:t>
      </w:r>
      <w:r w:rsidR="007557A9" w:rsidRPr="00E437C4">
        <w:rPr>
          <w:sz w:val="20"/>
        </w:rPr>
        <w:t xml:space="preserve"> </w:t>
      </w:r>
      <w:r w:rsidRPr="00E437C4">
        <w:rPr>
          <w:sz w:val="20"/>
        </w:rPr>
        <w:t xml:space="preserve">mobility for a </w:t>
      </w:r>
      <w:r w:rsidRPr="00E437C4">
        <w:rPr>
          <w:sz w:val="20"/>
          <w:u w:val="single"/>
        </w:rPr>
        <w:t>gNB</w:t>
      </w:r>
      <w:r w:rsidRPr="00E437C4">
        <w:rPr>
          <w:sz w:val="20"/>
        </w:rPr>
        <w:t xml:space="preserve"> onboard of a relay using a PDU session for the wireless backhauling of the N2/N3</w:t>
      </w:r>
      <w:r w:rsidR="008A7884">
        <w:rPr>
          <w:sz w:val="20"/>
        </w:rPr>
        <w:t xml:space="preserve"> </w:t>
      </w:r>
      <w:r w:rsidRPr="00E437C4">
        <w:rPr>
          <w:sz w:val="20"/>
        </w:rPr>
        <w:t>interfaces.</w:t>
      </w:r>
    </w:p>
    <w:p w14:paraId="69D768B8" w14:textId="16DB42BC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WT-3: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7D94A6A" w14:textId="4018B231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WT-4: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QoS support over the backhaul</w:t>
      </w:r>
    </w:p>
    <w:p w14:paraId="360889BE" w14:textId="4AF41241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WT-5: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Cell ID/TAC management</w:t>
      </w:r>
    </w:p>
    <w:p w14:paraId="00991193" w14:textId="4625AC5E" w:rsid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WT-6: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ListParagraph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44CD4CBB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213828E3" w:rsidR="001C33A1" w:rsidRPr="000C2387" w:rsidRDefault="00850140" w:rsidP="001C33A1">
      <w:pPr>
        <w:pStyle w:val="NO"/>
        <w:ind w:left="775"/>
      </w:pPr>
      <w:r w:rsidRPr="000C2387">
        <w:lastRenderedPageBreak/>
        <w:t>Note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30D8A2A9" w:rsidR="001C33A1" w:rsidRDefault="001C33A1" w:rsidP="001C33A1">
      <w:pPr>
        <w:pStyle w:val="NO"/>
        <w:ind w:left="775"/>
      </w:pPr>
      <w:r w:rsidRPr="000C2387">
        <w:t>Note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Heading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467B93" w:rsidRPr="00090FA6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090FA6" w:rsidRDefault="00467B93" w:rsidP="00C0648E">
            <w:r w:rsidRPr="00090FA6"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0EEFDFB3" w:rsidR="00467B93" w:rsidRPr="00090FA6" w:rsidRDefault="00005B7C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63562FF9" w14:textId="0CFF2182" w:rsidR="00467B93" w:rsidRPr="00090FA6" w:rsidRDefault="00467B93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7C7B56FE" w14:textId="3A9B9AD8" w:rsidR="00467B93" w:rsidRPr="00090FA6" w:rsidRDefault="00467B93" w:rsidP="00C0648E">
            <w:r w:rsidRPr="00090FA6">
              <w:t>Yes</w:t>
            </w:r>
          </w:p>
        </w:tc>
        <w:tc>
          <w:tcPr>
            <w:tcW w:w="2447" w:type="dxa"/>
          </w:tcPr>
          <w:p w14:paraId="22C551ED" w14:textId="77777777" w:rsidR="00467B93" w:rsidRPr="00090FA6" w:rsidRDefault="00467B93" w:rsidP="00C0648E"/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2359FF" w:rsidRDefault="001A1DDA" w:rsidP="00C0648E">
            <w:r w:rsidRPr="002359FF">
              <w:t>WT#</w:t>
            </w:r>
            <w:r w:rsidR="00467B93" w:rsidRPr="002359FF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565B3418" w:rsidR="001A1DDA" w:rsidRPr="00090FA6" w:rsidRDefault="00DF225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2359FF" w:rsidRDefault="001A1DDA" w:rsidP="00C0648E">
            <w:r w:rsidRPr="002359FF">
              <w:t>WT#</w:t>
            </w:r>
            <w:r w:rsidR="00467B93" w:rsidRPr="002359FF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4BB0BE00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036D7ADC" w14:textId="29A0F458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1A0EED84" w14:textId="06C04667" w:rsidR="001A1DDA" w:rsidRPr="002359FF" w:rsidRDefault="00E53801" w:rsidP="00C0648E">
            <w:r w:rsidRPr="002359FF">
              <w:rPr>
                <w:rFonts w:hint="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49BA9F25" w14:textId="019FF149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2359FF" w:rsidRDefault="008733DC" w:rsidP="00C0648E">
            <w:r w:rsidRPr="002359FF">
              <w:t>WT#</w:t>
            </w:r>
            <w:r w:rsidR="00467B93" w:rsidRPr="002359FF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39042AA5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2BF80C58" w14:textId="028E2981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65FE6655" w14:textId="6E90A084" w:rsidR="001A1DDA" w:rsidRPr="002359FF" w:rsidRDefault="00DF225E" w:rsidP="00C0648E">
            <w:r w:rsidRPr="002359FF">
              <w:t>Maybe</w:t>
            </w:r>
          </w:p>
        </w:tc>
        <w:tc>
          <w:tcPr>
            <w:tcW w:w="2447" w:type="dxa"/>
          </w:tcPr>
          <w:p w14:paraId="6BA8A6F7" w14:textId="38C784B2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2359FF" w:rsidRDefault="008733DC" w:rsidP="00C0648E">
            <w:r w:rsidRPr="002359FF">
              <w:t>WT#</w:t>
            </w:r>
            <w:r w:rsidR="00D31A8D" w:rsidRPr="002359FF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499ECD73" w:rsidR="001A1DDA" w:rsidRPr="002359FF" w:rsidRDefault="001F0DFC" w:rsidP="00C0648E">
            <w:r w:rsidRPr="002359FF">
              <w:t>1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38F58ED0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216093" w:rsidRPr="00090FA6" w14:paraId="6C32F697" w14:textId="77777777" w:rsidTr="00B578D5">
        <w:tc>
          <w:tcPr>
            <w:tcW w:w="1151" w:type="dxa"/>
            <w:shd w:val="clear" w:color="auto" w:fill="auto"/>
          </w:tcPr>
          <w:p w14:paraId="29CEC516" w14:textId="21015048" w:rsidR="00216093" w:rsidRPr="00090FA6" w:rsidRDefault="00216093" w:rsidP="00216093"/>
        </w:tc>
        <w:tc>
          <w:tcPr>
            <w:tcW w:w="1428" w:type="dxa"/>
            <w:shd w:val="clear" w:color="auto" w:fill="auto"/>
          </w:tcPr>
          <w:p w14:paraId="7C6B9483" w14:textId="4A71A04A" w:rsidR="00216093" w:rsidRPr="00090FA6" w:rsidRDefault="00216093" w:rsidP="00216093"/>
        </w:tc>
        <w:tc>
          <w:tcPr>
            <w:tcW w:w="1605" w:type="dxa"/>
          </w:tcPr>
          <w:p w14:paraId="462D5648" w14:textId="041F1153" w:rsidR="00216093" w:rsidRPr="00090FA6" w:rsidRDefault="00216093" w:rsidP="00216093"/>
        </w:tc>
        <w:tc>
          <w:tcPr>
            <w:tcW w:w="1605" w:type="dxa"/>
          </w:tcPr>
          <w:p w14:paraId="5453E930" w14:textId="36E859D8" w:rsidR="00216093" w:rsidRPr="00090FA6" w:rsidRDefault="00216093" w:rsidP="00216093"/>
        </w:tc>
        <w:tc>
          <w:tcPr>
            <w:tcW w:w="2447" w:type="dxa"/>
          </w:tcPr>
          <w:p w14:paraId="3225B8E5" w14:textId="0ACB9242" w:rsidR="00216093" w:rsidRPr="00090FA6" w:rsidRDefault="00216093" w:rsidP="00216093"/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00906C30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9B2EC3">
        <w:rPr>
          <w:b/>
          <w:bCs/>
        </w:rPr>
        <w:t>6</w:t>
      </w:r>
    </w:p>
    <w:p w14:paraId="766ABC52" w14:textId="6A082229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9B2EC3">
        <w:rPr>
          <w:b/>
          <w:bCs/>
        </w:rPr>
        <w:t>5</w:t>
      </w:r>
    </w:p>
    <w:p w14:paraId="24872C5E" w14:textId="75BBA3D9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3A16F6">
        <w:rPr>
          <w:b/>
          <w:bCs/>
        </w:rPr>
        <w:t>6</w:t>
      </w:r>
      <w:r w:rsidR="004C3C99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3A16F6">
        <w:rPr>
          <w:b/>
          <w:bCs/>
        </w:rPr>
        <w:t>5</w:t>
      </w:r>
      <w:r w:rsidRPr="00090FA6">
        <w:rPr>
          <w:b/>
          <w:bCs/>
        </w:rPr>
        <w:t xml:space="preserve"> = </w:t>
      </w:r>
      <w:r w:rsidR="003A16F6" w:rsidRPr="000630FC">
        <w:rPr>
          <w:b/>
          <w:bCs/>
        </w:rPr>
        <w:t>11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6DF6898" w:rsidR="00A03360" w:rsidRPr="006C2E80" w:rsidRDefault="001C5F36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33E8594" w14:textId="77777777" w:rsidR="002F1C2B" w:rsidRPr="005F0BF9" w:rsidRDefault="002F1C2B" w:rsidP="002F1C2B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2F439C0" w:rsidR="001E489F" w:rsidRDefault="0048030A" w:rsidP="005875D6">
            <w:pPr>
              <w:pStyle w:val="TAL"/>
            </w:pPr>
            <w:r>
              <w:t>DISH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77777777" w:rsidR="00FE6384" w:rsidRDefault="00FE6384" w:rsidP="005875D6">
            <w:pPr>
              <w:pStyle w:val="TAL"/>
            </w:pP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7777777" w:rsidR="00FE6384" w:rsidRDefault="00FE6384" w:rsidP="005875D6">
            <w:pPr>
              <w:pStyle w:val="TAL"/>
            </w:pP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77777777" w:rsidR="00FE6384" w:rsidRDefault="00FE6384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A6359" w14:textId="77777777" w:rsidR="00787BBF" w:rsidRDefault="00787BBF">
      <w:r>
        <w:separator/>
      </w:r>
    </w:p>
  </w:endnote>
  <w:endnote w:type="continuationSeparator" w:id="0">
    <w:p w14:paraId="4BF47F1E" w14:textId="77777777" w:rsidR="00787BBF" w:rsidRDefault="0078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2D40C" w14:textId="77777777" w:rsidR="00787BBF" w:rsidRDefault="00787BBF">
      <w:r>
        <w:separator/>
      </w:r>
    </w:p>
  </w:footnote>
  <w:footnote w:type="continuationSeparator" w:id="0">
    <w:p w14:paraId="7F2CE322" w14:textId="77777777" w:rsidR="00787BBF" w:rsidRDefault="0078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74964">
    <w:abstractNumId w:val="9"/>
  </w:num>
  <w:num w:numId="2" w16cid:durableId="1104954489">
    <w:abstractNumId w:val="3"/>
  </w:num>
  <w:num w:numId="3" w16cid:durableId="1975595311">
    <w:abstractNumId w:val="2"/>
  </w:num>
  <w:num w:numId="4" w16cid:durableId="2107706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9442318">
    <w:abstractNumId w:val="0"/>
  </w:num>
  <w:num w:numId="6" w16cid:durableId="15234371">
    <w:abstractNumId w:val="1"/>
  </w:num>
  <w:num w:numId="7" w16cid:durableId="1386105716">
    <w:abstractNumId w:val="6"/>
  </w:num>
  <w:num w:numId="8" w16cid:durableId="2005547309">
    <w:abstractNumId w:val="7"/>
  </w:num>
  <w:num w:numId="9" w16cid:durableId="1707366753">
    <w:abstractNumId w:val="13"/>
  </w:num>
  <w:num w:numId="10" w16cid:durableId="1282104331">
    <w:abstractNumId w:val="12"/>
  </w:num>
  <w:num w:numId="11" w16cid:durableId="698164676">
    <w:abstractNumId w:val="12"/>
  </w:num>
  <w:num w:numId="12" w16cid:durableId="561985417">
    <w:abstractNumId w:val="4"/>
  </w:num>
  <w:num w:numId="13" w16cid:durableId="945307330">
    <w:abstractNumId w:val="5"/>
  </w:num>
  <w:num w:numId="14" w16cid:durableId="420032330">
    <w:abstractNumId w:val="11"/>
  </w:num>
  <w:num w:numId="15" w16cid:durableId="1431773722">
    <w:abstractNumId w:val="10"/>
  </w:num>
  <w:num w:numId="16" w16cid:durableId="3868766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786E"/>
    <w:rsid w:val="0003016C"/>
    <w:rsid w:val="00030CD4"/>
    <w:rsid w:val="000344A1"/>
    <w:rsid w:val="000346CE"/>
    <w:rsid w:val="00034AD3"/>
    <w:rsid w:val="00042051"/>
    <w:rsid w:val="00046686"/>
    <w:rsid w:val="00046FDD"/>
    <w:rsid w:val="000472D6"/>
    <w:rsid w:val="000475F1"/>
    <w:rsid w:val="00050925"/>
    <w:rsid w:val="00051AF7"/>
    <w:rsid w:val="00054884"/>
    <w:rsid w:val="0005594E"/>
    <w:rsid w:val="00057E1E"/>
    <w:rsid w:val="0006035C"/>
    <w:rsid w:val="0006182E"/>
    <w:rsid w:val="000630FC"/>
    <w:rsid w:val="0006619D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2387"/>
    <w:rsid w:val="000C6C36"/>
    <w:rsid w:val="000C6FFB"/>
    <w:rsid w:val="000D6D78"/>
    <w:rsid w:val="000E0429"/>
    <w:rsid w:val="000E0437"/>
    <w:rsid w:val="000E1C7D"/>
    <w:rsid w:val="000E2221"/>
    <w:rsid w:val="000E4BB2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30BD"/>
    <w:rsid w:val="001B5421"/>
    <w:rsid w:val="001B650D"/>
    <w:rsid w:val="001C33A1"/>
    <w:rsid w:val="001C4D9B"/>
    <w:rsid w:val="001C5F36"/>
    <w:rsid w:val="001D0B09"/>
    <w:rsid w:val="001D5127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45A"/>
    <w:rsid w:val="00230E82"/>
    <w:rsid w:val="002336A6"/>
    <w:rsid w:val="002336BF"/>
    <w:rsid w:val="002359F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6429"/>
    <w:rsid w:val="002564D9"/>
    <w:rsid w:val="00257D5E"/>
    <w:rsid w:val="0026253E"/>
    <w:rsid w:val="002627AB"/>
    <w:rsid w:val="00263A6D"/>
    <w:rsid w:val="00272D61"/>
    <w:rsid w:val="002753CB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E70"/>
    <w:rsid w:val="00310EEA"/>
    <w:rsid w:val="00312FE2"/>
    <w:rsid w:val="00313E74"/>
    <w:rsid w:val="00313F3E"/>
    <w:rsid w:val="00314685"/>
    <w:rsid w:val="00314760"/>
    <w:rsid w:val="00320536"/>
    <w:rsid w:val="00325E33"/>
    <w:rsid w:val="003275E6"/>
    <w:rsid w:val="00340443"/>
    <w:rsid w:val="00340557"/>
    <w:rsid w:val="00354441"/>
    <w:rsid w:val="00354553"/>
    <w:rsid w:val="003616B5"/>
    <w:rsid w:val="003641E0"/>
    <w:rsid w:val="003712F7"/>
    <w:rsid w:val="003715B7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302D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4008D7"/>
    <w:rsid w:val="0040145D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702F"/>
    <w:rsid w:val="004C3C99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5FA9"/>
    <w:rsid w:val="0057401B"/>
    <w:rsid w:val="00575777"/>
    <w:rsid w:val="00577727"/>
    <w:rsid w:val="005777AF"/>
    <w:rsid w:val="00586562"/>
    <w:rsid w:val="00590B2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1341"/>
    <w:rsid w:val="00642589"/>
    <w:rsid w:val="00642894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79C"/>
    <w:rsid w:val="006C789C"/>
    <w:rsid w:val="006C7F96"/>
    <w:rsid w:val="006D03E2"/>
    <w:rsid w:val="006D0A8E"/>
    <w:rsid w:val="006D146D"/>
    <w:rsid w:val="006D3D54"/>
    <w:rsid w:val="006D5F85"/>
    <w:rsid w:val="006E0BD1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596C"/>
    <w:rsid w:val="007476AD"/>
    <w:rsid w:val="00750D12"/>
    <w:rsid w:val="007557A9"/>
    <w:rsid w:val="00756BBB"/>
    <w:rsid w:val="00761952"/>
    <w:rsid w:val="00761B9B"/>
    <w:rsid w:val="00762474"/>
    <w:rsid w:val="0076439E"/>
    <w:rsid w:val="00765FE4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87BBF"/>
    <w:rsid w:val="00791B51"/>
    <w:rsid w:val="007921F3"/>
    <w:rsid w:val="00795AD1"/>
    <w:rsid w:val="007A096A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687A"/>
    <w:rsid w:val="007D779B"/>
    <w:rsid w:val="007E1BA0"/>
    <w:rsid w:val="007F2297"/>
    <w:rsid w:val="007F55EC"/>
    <w:rsid w:val="007F5C49"/>
    <w:rsid w:val="007F6574"/>
    <w:rsid w:val="00816634"/>
    <w:rsid w:val="00820DF7"/>
    <w:rsid w:val="008240F8"/>
    <w:rsid w:val="00831057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70F7"/>
    <w:rsid w:val="008F0310"/>
    <w:rsid w:val="008F0FAA"/>
    <w:rsid w:val="008F1D3B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6E12"/>
    <w:rsid w:val="00A37F80"/>
    <w:rsid w:val="00A42074"/>
    <w:rsid w:val="00A46B3F"/>
    <w:rsid w:val="00A46F30"/>
    <w:rsid w:val="00A61169"/>
    <w:rsid w:val="00A63024"/>
    <w:rsid w:val="00A65602"/>
    <w:rsid w:val="00A66F9C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74E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30214"/>
    <w:rsid w:val="00B334F0"/>
    <w:rsid w:val="00B3526C"/>
    <w:rsid w:val="00B376E0"/>
    <w:rsid w:val="00B41445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E3E87"/>
    <w:rsid w:val="00BE79B0"/>
    <w:rsid w:val="00BF0A84"/>
    <w:rsid w:val="00BF2359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4087"/>
    <w:rsid w:val="00C5567D"/>
    <w:rsid w:val="00C60872"/>
    <w:rsid w:val="00C63F06"/>
    <w:rsid w:val="00C6590B"/>
    <w:rsid w:val="00C6758B"/>
    <w:rsid w:val="00C7131F"/>
    <w:rsid w:val="00C76753"/>
    <w:rsid w:val="00C77247"/>
    <w:rsid w:val="00C8586A"/>
    <w:rsid w:val="00C86607"/>
    <w:rsid w:val="00C96EE5"/>
    <w:rsid w:val="00CA16BC"/>
    <w:rsid w:val="00CA2B4F"/>
    <w:rsid w:val="00CA4CE3"/>
    <w:rsid w:val="00CA5DB0"/>
    <w:rsid w:val="00CC084E"/>
    <w:rsid w:val="00CC3E97"/>
    <w:rsid w:val="00CC54D5"/>
    <w:rsid w:val="00CC58ED"/>
    <w:rsid w:val="00CD2C89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13E0"/>
    <w:rsid w:val="00E437C4"/>
    <w:rsid w:val="00E44C12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A220F"/>
    <w:rsid w:val="00EA662E"/>
    <w:rsid w:val="00EB5D2F"/>
    <w:rsid w:val="00EC10EC"/>
    <w:rsid w:val="00EC2BA6"/>
    <w:rsid w:val="00EC456C"/>
    <w:rsid w:val="00EC541F"/>
    <w:rsid w:val="00EC5A1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51BF7"/>
    <w:rsid w:val="00F523A6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C05FA"/>
    <w:rsid w:val="00FC4883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DefaultParagraphFont"/>
    <w:rsid w:val="00CF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ACCAF-868A-4947-822D-0D7F4E4F08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23.288_CR0960_(Rel-17)_eNA_Ph2</cp:lastModifiedBy>
  <cp:revision>22</cp:revision>
  <cp:lastPrinted>2001-04-23T09:30:00Z</cp:lastPrinted>
  <dcterms:created xsi:type="dcterms:W3CDTF">2023-10-11T08:49:00Z</dcterms:created>
  <dcterms:modified xsi:type="dcterms:W3CDTF">2023-11-27T07:22:00Z</dcterms:modified>
</cp:coreProperties>
</file>